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E3A6" w14:textId="2F93F09A" w:rsidR="00191769" w:rsidRDefault="00141055" w:rsidP="006D2D64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OLE_LINK3"/>
      <w:bookmarkStart w:id="1" w:name="OLE_LINK4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9E19BD" wp14:editId="3500F556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647825" cy="1647825"/>
            <wp:effectExtent l="0" t="0" r="9525" b="9525"/>
            <wp:wrapSquare wrapText="bothSides"/>
            <wp:docPr id="18489310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AA43C" w14:textId="20E13041" w:rsidR="00141055" w:rsidRDefault="00141055" w:rsidP="006D2D64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95DE9B" w14:textId="5E0CE401" w:rsidR="00141055" w:rsidRDefault="00141055" w:rsidP="00141055">
      <w:pPr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FF1783A" w14:textId="1EC57466" w:rsidR="006D2D64" w:rsidRDefault="00420D5F" w:rsidP="0014105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41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Strojírenská firma </w:t>
      </w:r>
      <w:r w:rsidR="006D2D64" w:rsidRPr="0014105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DSD-Dostál, a.s.</w:t>
      </w:r>
      <w:r w:rsidR="00CA4E34">
        <w:rPr>
          <w:rFonts w:asciiTheme="minorHAnsi" w:hAnsiTheme="minorHAnsi" w:cstheme="minorHAnsi"/>
          <w:sz w:val="22"/>
          <w:szCs w:val="22"/>
        </w:rPr>
        <w:t xml:space="preserve">, se zaměřením na dodávky </w:t>
      </w:r>
      <w:r w:rsidR="00B41F2E">
        <w:rPr>
          <w:rFonts w:asciiTheme="minorHAnsi" w:hAnsiTheme="minorHAnsi" w:cstheme="minorHAnsi"/>
          <w:sz w:val="22"/>
          <w:szCs w:val="22"/>
        </w:rPr>
        <w:t>strojů a zařízení pro manipulaci se sypkou hmotou</w:t>
      </w:r>
      <w:r w:rsidR="00831AE4">
        <w:rPr>
          <w:rFonts w:asciiTheme="minorHAnsi" w:hAnsiTheme="minorHAnsi" w:cstheme="minorHAnsi"/>
          <w:sz w:val="22"/>
          <w:szCs w:val="22"/>
        </w:rPr>
        <w:t xml:space="preserve"> </w:t>
      </w:r>
      <w:r w:rsidR="00B41F2E">
        <w:rPr>
          <w:rFonts w:asciiTheme="minorHAnsi" w:hAnsiTheme="minorHAnsi" w:cstheme="minorHAnsi"/>
          <w:sz w:val="22"/>
          <w:szCs w:val="22"/>
        </w:rPr>
        <w:t>a výrobu ocelových konstrukcí,</w:t>
      </w:r>
      <w:r w:rsidR="006D2D64" w:rsidRPr="006D2D64">
        <w:rPr>
          <w:rFonts w:asciiTheme="minorHAnsi" w:hAnsiTheme="minorHAnsi" w:cstheme="minorHAnsi"/>
          <w:sz w:val="22"/>
          <w:szCs w:val="22"/>
        </w:rPr>
        <w:t xml:space="preserve"> </w:t>
      </w:r>
      <w:r w:rsidR="00B41F2E">
        <w:rPr>
          <w:rFonts w:asciiTheme="minorHAnsi" w:hAnsiTheme="minorHAnsi" w:cstheme="minorHAnsi"/>
          <w:sz w:val="22"/>
          <w:szCs w:val="22"/>
        </w:rPr>
        <w:t xml:space="preserve">přijme </w:t>
      </w:r>
      <w:r>
        <w:rPr>
          <w:rFonts w:asciiTheme="minorHAnsi" w:hAnsiTheme="minorHAnsi" w:cstheme="minorHAnsi"/>
          <w:sz w:val="22"/>
          <w:szCs w:val="22"/>
        </w:rPr>
        <w:t xml:space="preserve">pro pracoviště </w:t>
      </w:r>
      <w:r w:rsidRPr="0014105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F7C21" w:rsidRPr="0014105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41055">
        <w:rPr>
          <w:rFonts w:asciiTheme="minorHAnsi" w:hAnsiTheme="minorHAnsi" w:cstheme="minorHAnsi"/>
          <w:b/>
          <w:bCs/>
          <w:sz w:val="22"/>
          <w:szCs w:val="22"/>
        </w:rPr>
        <w:t>Dřevohosticích</w:t>
      </w:r>
      <w:r w:rsidR="009F7C21">
        <w:rPr>
          <w:rFonts w:asciiTheme="minorHAnsi" w:hAnsiTheme="minorHAnsi" w:cstheme="minorHAnsi"/>
          <w:sz w:val="22"/>
          <w:szCs w:val="22"/>
        </w:rPr>
        <w:t xml:space="preserve"> pracovníky na pozice</w:t>
      </w:r>
      <w:r w:rsidR="00B41F2E">
        <w:rPr>
          <w:rFonts w:asciiTheme="minorHAnsi" w:hAnsiTheme="minorHAnsi" w:cstheme="minorHAnsi"/>
          <w:sz w:val="22"/>
          <w:szCs w:val="22"/>
        </w:rPr>
        <w:t>:</w:t>
      </w:r>
    </w:p>
    <w:p w14:paraId="1F719D4B" w14:textId="77777777" w:rsidR="009F7C21" w:rsidRDefault="009F7C21" w:rsidP="006D2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CAFFE" w14:textId="1A8A859D" w:rsidR="009F7C21" w:rsidRPr="00141055" w:rsidRDefault="009F7C21" w:rsidP="009F7C21">
      <w:pPr>
        <w:jc w:val="both"/>
        <w:rPr>
          <w:rFonts w:asciiTheme="minorHAnsi" w:hAnsiTheme="minorHAnsi" w:cstheme="minorHAnsi"/>
          <w:b/>
          <w:sz w:val="72"/>
          <w:szCs w:val="72"/>
        </w:rPr>
      </w:pPr>
      <w:r w:rsidRPr="00141055">
        <w:rPr>
          <w:rFonts w:asciiTheme="minorHAnsi" w:hAnsiTheme="minorHAnsi" w:cstheme="minorHAnsi"/>
          <w:b/>
          <w:sz w:val="72"/>
          <w:szCs w:val="72"/>
        </w:rPr>
        <w:t>Zámečník</w:t>
      </w:r>
      <w:r w:rsidR="00831AE4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Pr="00141055">
        <w:rPr>
          <w:rFonts w:asciiTheme="minorHAnsi" w:hAnsiTheme="minorHAnsi" w:cstheme="minorHAnsi"/>
          <w:b/>
          <w:sz w:val="72"/>
          <w:szCs w:val="72"/>
        </w:rPr>
        <w:t>-</w:t>
      </w:r>
      <w:r w:rsidR="00831AE4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Pr="00141055">
        <w:rPr>
          <w:rFonts w:asciiTheme="minorHAnsi" w:hAnsiTheme="minorHAnsi" w:cstheme="minorHAnsi"/>
          <w:b/>
          <w:sz w:val="72"/>
          <w:szCs w:val="72"/>
        </w:rPr>
        <w:t>svářeč</w:t>
      </w:r>
    </w:p>
    <w:p w14:paraId="12035C44" w14:textId="77777777" w:rsidR="00141055" w:rsidRDefault="00141055" w:rsidP="009F7C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1EA2CC" w14:textId="307C73DF" w:rsidR="009F7C21" w:rsidRPr="00141055" w:rsidRDefault="009F7C21" w:rsidP="0014105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41055">
        <w:rPr>
          <w:rFonts w:asciiTheme="minorHAnsi" w:hAnsiTheme="minorHAnsi" w:cstheme="minorHAnsi"/>
        </w:rPr>
        <w:t>samostatné svařování různých polotovarů a součástí s použitím různých svařovacích technik, kontrola provedených prací</w:t>
      </w:r>
    </w:p>
    <w:p w14:paraId="0A723845" w14:textId="197068E0" w:rsidR="009F7C21" w:rsidRPr="009F7C21" w:rsidRDefault="00141055" w:rsidP="009F7C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Nutný </w:t>
      </w:r>
      <w:r w:rsidR="009F7C21" w:rsidRPr="009F7C21">
        <w:rPr>
          <w:rFonts w:asciiTheme="minorHAnsi" w:hAnsiTheme="minorHAnsi" w:cstheme="minorHAnsi"/>
          <w:sz w:val="22"/>
          <w:szCs w:val="22"/>
        </w:rPr>
        <w:t>platný svářečský průkaz dle EN ISO 9606, možnost obnovení neplatného svářečského průkazu</w:t>
      </w:r>
    </w:p>
    <w:p w14:paraId="5AE56AB5" w14:textId="77777777" w:rsidR="009F7C21" w:rsidRDefault="009F7C21" w:rsidP="009F7C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A1BB76" w14:textId="2FE87D60" w:rsidR="009F7C21" w:rsidRPr="00141055" w:rsidRDefault="009F7C21" w:rsidP="009F7C21">
      <w:pPr>
        <w:jc w:val="both"/>
        <w:rPr>
          <w:rFonts w:asciiTheme="minorHAnsi" w:hAnsiTheme="minorHAnsi" w:cstheme="minorHAnsi"/>
          <w:b/>
          <w:sz w:val="72"/>
          <w:szCs w:val="72"/>
        </w:rPr>
      </w:pPr>
      <w:r w:rsidRPr="00141055">
        <w:rPr>
          <w:rFonts w:asciiTheme="minorHAnsi" w:hAnsiTheme="minorHAnsi" w:cstheme="minorHAnsi"/>
          <w:b/>
          <w:sz w:val="72"/>
          <w:szCs w:val="72"/>
        </w:rPr>
        <w:t>Obsluha CNC strojů</w:t>
      </w:r>
    </w:p>
    <w:p w14:paraId="1B0DB1E3" w14:textId="77777777" w:rsidR="00141055" w:rsidRPr="00141055" w:rsidRDefault="00141055" w:rsidP="009F7C21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3497FFE1" w14:textId="7C9F10B2" w:rsidR="009F7C21" w:rsidRPr="00141055" w:rsidRDefault="009F7C21" w:rsidP="00141055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41055">
        <w:rPr>
          <w:rFonts w:asciiTheme="minorHAnsi" w:hAnsiTheme="minorHAnsi" w:cstheme="minorHAnsi"/>
        </w:rPr>
        <w:t>obsluha CNC strojů (plasma, laser, ohraňovací lis), včetně seřízení funkcí a údržby, provádění prací dle předané výrobní dokumentace, kontrola provedených prací</w:t>
      </w:r>
    </w:p>
    <w:p w14:paraId="7C2D725A" w14:textId="77777777" w:rsidR="00872979" w:rsidRPr="006D2D64" w:rsidRDefault="00872979" w:rsidP="006D2D64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80EBF" w14:textId="294CCCE2" w:rsidR="00412713" w:rsidRPr="006D2D64" w:rsidRDefault="00872979" w:rsidP="006D2D6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i/>
          <w:highlight w:val="yellow"/>
        </w:rPr>
      </w:pPr>
      <w:r w:rsidRPr="006D2D64">
        <w:rPr>
          <w:rFonts w:asciiTheme="minorHAnsi" w:hAnsiTheme="minorHAnsi" w:cstheme="minorHAnsi"/>
          <w:b/>
        </w:rPr>
        <w:t>Požadujeme:</w:t>
      </w:r>
      <w:r w:rsidR="00412713" w:rsidRPr="006D2D64">
        <w:rPr>
          <w:rFonts w:asciiTheme="minorHAnsi" w:hAnsiTheme="minorHAnsi" w:cstheme="minorHAnsi"/>
        </w:rPr>
        <w:t xml:space="preserve"> </w:t>
      </w:r>
    </w:p>
    <w:p w14:paraId="2A550924" w14:textId="1E710A5E" w:rsidR="006D2D64" w:rsidRPr="006D2D64" w:rsidRDefault="009F7C21" w:rsidP="006D2D64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vzdělání</w:t>
      </w:r>
      <w:r w:rsidR="006D2D64" w:rsidRPr="006D2D64">
        <w:rPr>
          <w:rFonts w:asciiTheme="minorHAnsi" w:hAnsiTheme="minorHAnsi" w:cstheme="minorHAnsi"/>
        </w:rPr>
        <w:t xml:space="preserve"> v oboru strojírenství</w:t>
      </w:r>
    </w:p>
    <w:p w14:paraId="7115A074" w14:textId="2164DBC9" w:rsidR="006D2D64" w:rsidRPr="00141055" w:rsidRDefault="00420D5F" w:rsidP="006D2D64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praxe</w:t>
      </w:r>
      <w:r w:rsidR="006D2D64" w:rsidRPr="001F7B29">
        <w:rPr>
          <w:rFonts w:asciiTheme="minorHAnsi" w:hAnsiTheme="minorHAnsi" w:cstheme="minorHAnsi"/>
        </w:rPr>
        <w:t xml:space="preserve"> </w:t>
      </w:r>
      <w:r w:rsidR="006D35A7" w:rsidRPr="001F7B29">
        <w:rPr>
          <w:rFonts w:asciiTheme="minorHAnsi" w:hAnsiTheme="minorHAnsi" w:cstheme="minorHAnsi"/>
        </w:rPr>
        <w:t xml:space="preserve">výhodou, </w:t>
      </w:r>
      <w:r w:rsidR="00411028" w:rsidRPr="00141055">
        <w:rPr>
          <w:rFonts w:asciiTheme="minorHAnsi" w:hAnsiTheme="minorHAnsi" w:cstheme="minorHAnsi"/>
          <w:b/>
          <w:bCs/>
        </w:rPr>
        <w:t>absolventy</w:t>
      </w:r>
      <w:r w:rsidR="006D35A7" w:rsidRPr="00141055">
        <w:rPr>
          <w:rFonts w:asciiTheme="minorHAnsi" w:hAnsiTheme="minorHAnsi" w:cstheme="minorHAnsi"/>
          <w:b/>
          <w:bCs/>
        </w:rPr>
        <w:t xml:space="preserve"> zaučíme</w:t>
      </w:r>
    </w:p>
    <w:p w14:paraId="43E69D52" w14:textId="77777777" w:rsidR="009F7C21" w:rsidRPr="009F7C21" w:rsidRDefault="009F7C21" w:rsidP="009F7C21">
      <w:pPr>
        <w:pStyle w:val="Odstavecseseznamem"/>
        <w:keepNext/>
        <w:numPr>
          <w:ilvl w:val="0"/>
          <w:numId w:val="26"/>
        </w:numPr>
        <w:rPr>
          <w:rFonts w:asciiTheme="minorHAnsi" w:eastAsia="Times New Roman" w:hAnsiTheme="minorHAnsi" w:cstheme="minorHAnsi"/>
          <w:lang w:eastAsia="cs-CZ"/>
        </w:rPr>
      </w:pPr>
      <w:r w:rsidRPr="009F7C21">
        <w:rPr>
          <w:rFonts w:asciiTheme="minorHAnsi" w:eastAsia="Times New Roman" w:hAnsiTheme="minorHAnsi" w:cstheme="minorHAnsi"/>
          <w:lang w:eastAsia="cs-CZ"/>
        </w:rPr>
        <w:t>znalost čtení výkresové dokumentace</w:t>
      </w:r>
    </w:p>
    <w:p w14:paraId="1B4C6D97" w14:textId="29952FCE" w:rsidR="006D2D64" w:rsidRPr="009F7C21" w:rsidRDefault="009F7C21" w:rsidP="009F7C21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9F7C21">
        <w:rPr>
          <w:rFonts w:asciiTheme="minorHAnsi" w:eastAsia="Times New Roman" w:hAnsiTheme="minorHAnsi" w:cstheme="minorHAnsi"/>
          <w:lang w:eastAsia="cs-CZ"/>
        </w:rPr>
        <w:t>vazačský a jeřábnický průkaz výhodou</w:t>
      </w:r>
    </w:p>
    <w:p w14:paraId="71764ECF" w14:textId="77777777" w:rsidR="00872979" w:rsidRPr="006D2D64" w:rsidRDefault="00872979" w:rsidP="006D2D6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BA4C57" w14:textId="77777777" w:rsidR="00872979" w:rsidRPr="006D2D64" w:rsidRDefault="00872979" w:rsidP="006D2D64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2D64">
        <w:rPr>
          <w:rFonts w:asciiTheme="minorHAnsi" w:hAnsiTheme="minorHAnsi" w:cstheme="minorHAnsi"/>
          <w:b/>
          <w:sz w:val="22"/>
          <w:szCs w:val="22"/>
        </w:rPr>
        <w:t>Nabízíme:</w:t>
      </w:r>
    </w:p>
    <w:p w14:paraId="23F97415" w14:textId="5B57B02D" w:rsidR="006D2D64" w:rsidRDefault="006D2D64" w:rsidP="006D2D6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D2D64">
        <w:rPr>
          <w:rFonts w:asciiTheme="minorHAnsi" w:hAnsiTheme="minorHAnsi" w:cstheme="minorHAnsi"/>
        </w:rPr>
        <w:t>práci na plný HPP, 3 měsíce zkušební doba</w:t>
      </w:r>
    </w:p>
    <w:p w14:paraId="5DEBE9D3" w14:textId="22522364" w:rsidR="00141055" w:rsidRDefault="00141055" w:rsidP="006D2D6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jednosměnný provoz </w:t>
      </w:r>
    </w:p>
    <w:p w14:paraId="45C4C4C6" w14:textId="33C44CB0" w:rsidR="00141055" w:rsidRPr="006D2D64" w:rsidRDefault="00141055" w:rsidP="006D2D6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slušné zacházení v rodinné firmě </w:t>
      </w:r>
    </w:p>
    <w:p w14:paraId="200F8A3D" w14:textId="10BF0623" w:rsidR="00872979" w:rsidRDefault="00872979" w:rsidP="00EF665A">
      <w:pPr>
        <w:snapToGrid w:val="0"/>
        <w:jc w:val="both"/>
        <w:rPr>
          <w:rFonts w:asciiTheme="minorHAnsi" w:hAnsiTheme="minorHAnsi" w:cstheme="minorHAnsi"/>
        </w:rPr>
      </w:pPr>
    </w:p>
    <w:p w14:paraId="4E551148" w14:textId="77777777" w:rsidR="00EF665A" w:rsidRPr="00EF665A" w:rsidRDefault="00EF665A" w:rsidP="00EF665A">
      <w:pPr>
        <w:snapToGrid w:val="0"/>
        <w:jc w:val="both"/>
        <w:rPr>
          <w:rFonts w:asciiTheme="minorHAnsi" w:hAnsiTheme="minorHAnsi" w:cstheme="minorHAnsi"/>
        </w:rPr>
      </w:pPr>
    </w:p>
    <w:p w14:paraId="26BD3394" w14:textId="22C76096" w:rsidR="006D2D64" w:rsidRPr="006D2D64" w:rsidRDefault="001F7B29" w:rsidP="006D2D64">
      <w:pPr>
        <w:jc w:val="both"/>
        <w:rPr>
          <w:rFonts w:asciiTheme="minorHAnsi" w:hAnsiTheme="minorHAnsi" w:cstheme="minorHAnsi"/>
          <w:sz w:val="22"/>
          <w:szCs w:val="22"/>
        </w:rPr>
      </w:pPr>
      <w:r w:rsidRPr="001F7B29">
        <w:rPr>
          <w:rFonts w:asciiTheme="minorHAnsi" w:hAnsiTheme="minorHAnsi" w:cstheme="minorHAnsi"/>
          <w:b/>
          <w:sz w:val="22"/>
          <w:szCs w:val="22"/>
        </w:rPr>
        <w:t>Mzdové ohodnocení</w:t>
      </w:r>
      <w:r w:rsidR="00141055">
        <w:rPr>
          <w:rFonts w:asciiTheme="minorHAnsi" w:hAnsiTheme="minorHAnsi" w:cstheme="minorHAnsi"/>
          <w:b/>
          <w:sz w:val="22"/>
          <w:szCs w:val="22"/>
        </w:rPr>
        <w:t xml:space="preserve"> dle kvalifikace a zkušeností </w:t>
      </w:r>
    </w:p>
    <w:p w14:paraId="6A269FFF" w14:textId="43706FA9" w:rsidR="006D2D64" w:rsidRPr="006D2D64" w:rsidRDefault="006D2D64" w:rsidP="006D2D64">
      <w:pPr>
        <w:snapToGri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F36F777" w14:textId="355E2E36" w:rsidR="00872979" w:rsidRPr="006D2D64" w:rsidRDefault="00872979" w:rsidP="006D2D64">
      <w:pPr>
        <w:pStyle w:val="ciselnik"/>
        <w:snapToGrid w:val="0"/>
        <w:spacing w:before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D64">
        <w:rPr>
          <w:rFonts w:asciiTheme="minorHAnsi" w:hAnsiTheme="minorHAnsi" w:cstheme="minorHAnsi"/>
          <w:b/>
          <w:sz w:val="22"/>
          <w:szCs w:val="22"/>
        </w:rPr>
        <w:t xml:space="preserve">Místo práce: </w:t>
      </w:r>
      <w:r w:rsidR="006D2D64" w:rsidRPr="00141055">
        <w:rPr>
          <w:rFonts w:asciiTheme="minorHAnsi" w:hAnsiTheme="minorHAnsi" w:cstheme="minorHAnsi"/>
          <w:sz w:val="22"/>
          <w:szCs w:val="22"/>
          <w:highlight w:val="yellow"/>
        </w:rPr>
        <w:t>Bystřická 38, Dřevohostice - okres Přerov</w:t>
      </w:r>
    </w:p>
    <w:p w14:paraId="4AC057A3" w14:textId="77777777" w:rsidR="00D649E3" w:rsidRPr="006D2D64" w:rsidRDefault="00D649E3" w:rsidP="006D2D64">
      <w:pPr>
        <w:pStyle w:val="ciselnik"/>
        <w:snapToGrid w:val="0"/>
        <w:spacing w:before="0" w:after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FB5DE8" w14:textId="64019F06" w:rsidR="00D649E3" w:rsidRPr="006D2D64" w:rsidRDefault="00872979" w:rsidP="006D2D6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D64">
        <w:rPr>
          <w:rFonts w:asciiTheme="minorHAnsi" w:hAnsiTheme="minorHAnsi" w:cstheme="minorHAnsi"/>
          <w:b/>
          <w:sz w:val="22"/>
          <w:szCs w:val="22"/>
        </w:rPr>
        <w:t xml:space="preserve">Termín nástupu: </w:t>
      </w:r>
      <w:r w:rsidR="006D2D64" w:rsidRPr="006D2D64">
        <w:rPr>
          <w:rFonts w:asciiTheme="minorHAnsi" w:hAnsiTheme="minorHAnsi" w:cstheme="minorHAnsi"/>
          <w:bCs/>
          <w:sz w:val="22"/>
          <w:szCs w:val="22"/>
        </w:rPr>
        <w:t>ihned / dle dohody</w:t>
      </w:r>
    </w:p>
    <w:bookmarkEnd w:id="0"/>
    <w:bookmarkEnd w:id="1"/>
    <w:p w14:paraId="2EC9309F" w14:textId="48BFC8A4" w:rsidR="00412713" w:rsidRDefault="00412713" w:rsidP="001F7B29">
      <w:pPr>
        <w:contextualSpacing/>
        <w:jc w:val="both"/>
      </w:pPr>
      <w:r w:rsidRPr="006D2D64">
        <w:rPr>
          <w:rFonts w:asciiTheme="minorHAnsi" w:hAnsiTheme="minorHAnsi" w:cstheme="minorHAnsi"/>
          <w:sz w:val="22"/>
          <w:szCs w:val="22"/>
        </w:rPr>
        <w:t xml:space="preserve">V případě, že Vás tato pracovní pozice zaujala, zašlete nám, prosím, Váš životopis </w:t>
      </w:r>
      <w:r w:rsidR="001F7B29">
        <w:rPr>
          <w:rFonts w:asciiTheme="minorHAnsi" w:hAnsiTheme="minorHAnsi" w:cstheme="minorHAnsi"/>
          <w:sz w:val="22"/>
          <w:szCs w:val="22"/>
        </w:rPr>
        <w:t>na</w:t>
      </w:r>
      <w:r w:rsidRPr="006D2D64">
        <w:rPr>
          <w:rFonts w:asciiTheme="minorHAnsi" w:hAnsiTheme="minorHAnsi" w:cstheme="minorHAnsi"/>
          <w:sz w:val="22"/>
          <w:szCs w:val="22"/>
        </w:rPr>
        <w:t xml:space="preserve"> e-mailovou adresu: </w:t>
      </w:r>
      <w:hyperlink r:id="rId7" w:history="1">
        <w:r w:rsidR="006D2D64" w:rsidRPr="006D2D64">
          <w:rPr>
            <w:rStyle w:val="Hypertextovodkaz"/>
            <w:rFonts w:asciiTheme="minorHAnsi" w:hAnsiTheme="minorHAnsi" w:cstheme="minorHAnsi"/>
            <w:sz w:val="22"/>
            <w:szCs w:val="22"/>
          </w:rPr>
          <w:t>info@dsd-dostal.cz</w:t>
        </w:r>
      </w:hyperlink>
    </w:p>
    <w:p w14:paraId="5308929F" w14:textId="77777777" w:rsidR="00141055" w:rsidRPr="006D2D64" w:rsidRDefault="00141055" w:rsidP="001F7B2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75B14AE" w14:textId="4B1F8746" w:rsidR="00412713" w:rsidRDefault="001F7B29" w:rsidP="006D2D6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7B29">
        <w:rPr>
          <w:rFonts w:asciiTheme="minorHAnsi" w:hAnsiTheme="minorHAnsi" w:cstheme="minorHAnsi"/>
          <w:sz w:val="22"/>
          <w:szCs w:val="22"/>
        </w:rPr>
        <w:t>Podrobnosti o pozici, pracovních podmínkách a mzdě dohodneme individuálně na úrovni osobního pohovoru.</w:t>
      </w:r>
    </w:p>
    <w:p w14:paraId="6046F6F9" w14:textId="77777777" w:rsidR="00141055" w:rsidRDefault="00141055" w:rsidP="006D2D6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7E005E" w14:textId="7DE19D5C" w:rsidR="00141055" w:rsidRPr="006D2D64" w:rsidRDefault="00141055" w:rsidP="006D2D6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telefon : </w:t>
      </w:r>
      <w:r w:rsidRPr="00141055">
        <w:rPr>
          <w:rFonts w:asciiTheme="minorHAnsi" w:hAnsiTheme="minorHAnsi" w:cstheme="minorHAnsi"/>
          <w:b/>
          <w:bCs/>
          <w:sz w:val="22"/>
          <w:szCs w:val="22"/>
        </w:rPr>
        <w:t>734 310 037 - vedoucí výroby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141055" w:rsidRPr="006D2D64" w:rsidSect="00141055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23A"/>
    <w:multiLevelType w:val="hybridMultilevel"/>
    <w:tmpl w:val="23EEAB36"/>
    <w:lvl w:ilvl="0" w:tplc="04050001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0BE92AF2"/>
    <w:multiLevelType w:val="hybridMultilevel"/>
    <w:tmpl w:val="6D780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86B"/>
    <w:multiLevelType w:val="hybridMultilevel"/>
    <w:tmpl w:val="49B61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053"/>
    <w:multiLevelType w:val="hybridMultilevel"/>
    <w:tmpl w:val="9E9C3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224F"/>
    <w:multiLevelType w:val="hybridMultilevel"/>
    <w:tmpl w:val="C234CF38"/>
    <w:lvl w:ilvl="0" w:tplc="A9769C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50E2"/>
    <w:multiLevelType w:val="hybridMultilevel"/>
    <w:tmpl w:val="673E5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1446"/>
    <w:multiLevelType w:val="hybridMultilevel"/>
    <w:tmpl w:val="AFA4A69C"/>
    <w:lvl w:ilvl="0" w:tplc="1D523C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1459"/>
    <w:multiLevelType w:val="hybridMultilevel"/>
    <w:tmpl w:val="B8EA9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03BE"/>
    <w:multiLevelType w:val="hybridMultilevel"/>
    <w:tmpl w:val="1F0A24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4F8"/>
    <w:multiLevelType w:val="multilevel"/>
    <w:tmpl w:val="9010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C5B2C"/>
    <w:multiLevelType w:val="multilevel"/>
    <w:tmpl w:val="EC30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53A2F"/>
    <w:multiLevelType w:val="hybridMultilevel"/>
    <w:tmpl w:val="CF3847D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813C9"/>
    <w:multiLevelType w:val="hybridMultilevel"/>
    <w:tmpl w:val="7D3A8DA8"/>
    <w:lvl w:ilvl="0" w:tplc="FFFFFFFF">
      <w:start w:val="1"/>
      <w:numFmt w:val="bullet"/>
      <w:pStyle w:val="Seznamsodrkami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BB61660"/>
    <w:multiLevelType w:val="hybridMultilevel"/>
    <w:tmpl w:val="2E025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94DF8"/>
    <w:multiLevelType w:val="hybridMultilevel"/>
    <w:tmpl w:val="EE6AFB10"/>
    <w:lvl w:ilvl="0" w:tplc="36025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237AD"/>
    <w:multiLevelType w:val="hybridMultilevel"/>
    <w:tmpl w:val="6A885E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6CA8"/>
    <w:multiLevelType w:val="hybridMultilevel"/>
    <w:tmpl w:val="8B944CFA"/>
    <w:lvl w:ilvl="0" w:tplc="36025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D56D4"/>
    <w:multiLevelType w:val="hybridMultilevel"/>
    <w:tmpl w:val="2E1E78F4"/>
    <w:lvl w:ilvl="0" w:tplc="698C8950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050E9"/>
    <w:multiLevelType w:val="hybridMultilevel"/>
    <w:tmpl w:val="E414508C"/>
    <w:lvl w:ilvl="0" w:tplc="05F2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C0EF9"/>
    <w:multiLevelType w:val="hybridMultilevel"/>
    <w:tmpl w:val="457C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26F9B"/>
    <w:multiLevelType w:val="hybridMultilevel"/>
    <w:tmpl w:val="D1CAC9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233E"/>
    <w:multiLevelType w:val="hybridMultilevel"/>
    <w:tmpl w:val="8E12B9A8"/>
    <w:lvl w:ilvl="0" w:tplc="C9369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C21AD"/>
    <w:multiLevelType w:val="hybridMultilevel"/>
    <w:tmpl w:val="2182C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C129B"/>
    <w:multiLevelType w:val="hybridMultilevel"/>
    <w:tmpl w:val="6C7EA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C4E8A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94FD5"/>
    <w:multiLevelType w:val="hybridMultilevel"/>
    <w:tmpl w:val="BD447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68C7"/>
    <w:multiLevelType w:val="hybridMultilevel"/>
    <w:tmpl w:val="DA0C8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B5391"/>
    <w:multiLevelType w:val="hybridMultilevel"/>
    <w:tmpl w:val="6680A9F8"/>
    <w:lvl w:ilvl="0" w:tplc="497C833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ABB"/>
    <w:multiLevelType w:val="hybridMultilevel"/>
    <w:tmpl w:val="9698DB54"/>
    <w:lvl w:ilvl="0" w:tplc="8508005E">
      <w:start w:val="2"/>
      <w:numFmt w:val="bullet"/>
      <w:lvlText w:val="-"/>
      <w:lvlJc w:val="left"/>
      <w:pPr>
        <w:ind w:left="40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 w15:restartNumberingAfterBreak="0">
    <w:nsid w:val="7C0D4C5B"/>
    <w:multiLevelType w:val="hybridMultilevel"/>
    <w:tmpl w:val="29E22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5283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209756">
    <w:abstractNumId w:val="1"/>
  </w:num>
  <w:num w:numId="3" w16cid:durableId="1051926552">
    <w:abstractNumId w:val="13"/>
  </w:num>
  <w:num w:numId="4" w16cid:durableId="1643577393">
    <w:abstractNumId w:val="22"/>
  </w:num>
  <w:num w:numId="5" w16cid:durableId="1895582294">
    <w:abstractNumId w:val="8"/>
  </w:num>
  <w:num w:numId="6" w16cid:durableId="671035126">
    <w:abstractNumId w:val="2"/>
  </w:num>
  <w:num w:numId="7" w16cid:durableId="1868980289">
    <w:abstractNumId w:val="15"/>
  </w:num>
  <w:num w:numId="8" w16cid:durableId="1561283612">
    <w:abstractNumId w:val="12"/>
  </w:num>
  <w:num w:numId="9" w16cid:durableId="694623681">
    <w:abstractNumId w:val="11"/>
  </w:num>
  <w:num w:numId="10" w16cid:durableId="1120536261">
    <w:abstractNumId w:val="0"/>
  </w:num>
  <w:num w:numId="11" w16cid:durableId="1087769016">
    <w:abstractNumId w:val="20"/>
  </w:num>
  <w:num w:numId="12" w16cid:durableId="1899319373">
    <w:abstractNumId w:val="23"/>
  </w:num>
  <w:num w:numId="13" w16cid:durableId="1877042165">
    <w:abstractNumId w:val="10"/>
  </w:num>
  <w:num w:numId="14" w16cid:durableId="167406587">
    <w:abstractNumId w:val="9"/>
  </w:num>
  <w:num w:numId="15" w16cid:durableId="15151945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7957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572129">
    <w:abstractNumId w:val="27"/>
  </w:num>
  <w:num w:numId="18" w16cid:durableId="1880555603">
    <w:abstractNumId w:val="24"/>
  </w:num>
  <w:num w:numId="19" w16cid:durableId="1095974139">
    <w:abstractNumId w:val="5"/>
  </w:num>
  <w:num w:numId="20" w16cid:durableId="386301942">
    <w:abstractNumId w:val="3"/>
  </w:num>
  <w:num w:numId="21" w16cid:durableId="1345277960">
    <w:abstractNumId w:val="4"/>
  </w:num>
  <w:num w:numId="22" w16cid:durableId="1749111601">
    <w:abstractNumId w:val="25"/>
  </w:num>
  <w:num w:numId="23" w16cid:durableId="1784614782">
    <w:abstractNumId w:val="28"/>
  </w:num>
  <w:num w:numId="24" w16cid:durableId="1986272399">
    <w:abstractNumId w:val="26"/>
  </w:num>
  <w:num w:numId="25" w16cid:durableId="41806797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548101">
    <w:abstractNumId w:val="18"/>
  </w:num>
  <w:num w:numId="27" w16cid:durableId="1171527852">
    <w:abstractNumId w:val="7"/>
  </w:num>
  <w:num w:numId="28" w16cid:durableId="1703438215">
    <w:abstractNumId w:val="19"/>
  </w:num>
  <w:num w:numId="29" w16cid:durableId="1770736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7B"/>
    <w:rsid w:val="00001B76"/>
    <w:rsid w:val="00011061"/>
    <w:rsid w:val="00012DE7"/>
    <w:rsid w:val="00024049"/>
    <w:rsid w:val="00035C47"/>
    <w:rsid w:val="00051C5D"/>
    <w:rsid w:val="0005677D"/>
    <w:rsid w:val="00061E6C"/>
    <w:rsid w:val="00066C07"/>
    <w:rsid w:val="0007038C"/>
    <w:rsid w:val="00070579"/>
    <w:rsid w:val="000712D2"/>
    <w:rsid w:val="000823E7"/>
    <w:rsid w:val="000875E4"/>
    <w:rsid w:val="000A4974"/>
    <w:rsid w:val="000B20EC"/>
    <w:rsid w:val="000E1389"/>
    <w:rsid w:val="000F28C0"/>
    <w:rsid w:val="00124DD7"/>
    <w:rsid w:val="0013061A"/>
    <w:rsid w:val="00141055"/>
    <w:rsid w:val="00145661"/>
    <w:rsid w:val="0018089F"/>
    <w:rsid w:val="00187D28"/>
    <w:rsid w:val="00191769"/>
    <w:rsid w:val="00197606"/>
    <w:rsid w:val="001A0FBC"/>
    <w:rsid w:val="001C5D71"/>
    <w:rsid w:val="001F23B0"/>
    <w:rsid w:val="001F7B29"/>
    <w:rsid w:val="00214841"/>
    <w:rsid w:val="00224F18"/>
    <w:rsid w:val="00233274"/>
    <w:rsid w:val="00236CEA"/>
    <w:rsid w:val="002442B8"/>
    <w:rsid w:val="002619F1"/>
    <w:rsid w:val="00263FE1"/>
    <w:rsid w:val="00266029"/>
    <w:rsid w:val="002742C6"/>
    <w:rsid w:val="00276F28"/>
    <w:rsid w:val="00277E76"/>
    <w:rsid w:val="00284145"/>
    <w:rsid w:val="002B466A"/>
    <w:rsid w:val="002D006B"/>
    <w:rsid w:val="002E262F"/>
    <w:rsid w:val="002F11E3"/>
    <w:rsid w:val="002F620E"/>
    <w:rsid w:val="00324B07"/>
    <w:rsid w:val="0032735D"/>
    <w:rsid w:val="00341D48"/>
    <w:rsid w:val="00351BF4"/>
    <w:rsid w:val="00352807"/>
    <w:rsid w:val="00361E11"/>
    <w:rsid w:val="0036283D"/>
    <w:rsid w:val="00384E45"/>
    <w:rsid w:val="003877C9"/>
    <w:rsid w:val="00390BD8"/>
    <w:rsid w:val="003A6A60"/>
    <w:rsid w:val="003A6B7B"/>
    <w:rsid w:val="003C1E20"/>
    <w:rsid w:val="003E083F"/>
    <w:rsid w:val="003E45E4"/>
    <w:rsid w:val="003E4617"/>
    <w:rsid w:val="003F4FAB"/>
    <w:rsid w:val="004059F1"/>
    <w:rsid w:val="00411028"/>
    <w:rsid w:val="00412713"/>
    <w:rsid w:val="00420D5F"/>
    <w:rsid w:val="004314CD"/>
    <w:rsid w:val="00434B3E"/>
    <w:rsid w:val="00446BB2"/>
    <w:rsid w:val="00450A06"/>
    <w:rsid w:val="00457FEA"/>
    <w:rsid w:val="0046426F"/>
    <w:rsid w:val="00466290"/>
    <w:rsid w:val="004728A6"/>
    <w:rsid w:val="00475982"/>
    <w:rsid w:val="00481930"/>
    <w:rsid w:val="004853AF"/>
    <w:rsid w:val="00485F23"/>
    <w:rsid w:val="0049174C"/>
    <w:rsid w:val="00493F2D"/>
    <w:rsid w:val="00495ECE"/>
    <w:rsid w:val="00496BF5"/>
    <w:rsid w:val="004A0179"/>
    <w:rsid w:val="004A7BB8"/>
    <w:rsid w:val="004B0B5D"/>
    <w:rsid w:val="004B3788"/>
    <w:rsid w:val="004B4E15"/>
    <w:rsid w:val="004C4327"/>
    <w:rsid w:val="004C6823"/>
    <w:rsid w:val="004D132E"/>
    <w:rsid w:val="004D4BB0"/>
    <w:rsid w:val="004D4D35"/>
    <w:rsid w:val="004D7A77"/>
    <w:rsid w:val="004E570C"/>
    <w:rsid w:val="004E6D8E"/>
    <w:rsid w:val="004F381B"/>
    <w:rsid w:val="00502E5F"/>
    <w:rsid w:val="00517C5D"/>
    <w:rsid w:val="00532C29"/>
    <w:rsid w:val="0059176A"/>
    <w:rsid w:val="00595010"/>
    <w:rsid w:val="00596B96"/>
    <w:rsid w:val="005A07ED"/>
    <w:rsid w:val="005C5CC0"/>
    <w:rsid w:val="005C675C"/>
    <w:rsid w:val="005E4B51"/>
    <w:rsid w:val="005F5E1E"/>
    <w:rsid w:val="005F740F"/>
    <w:rsid w:val="005F7750"/>
    <w:rsid w:val="00600DD2"/>
    <w:rsid w:val="006025B5"/>
    <w:rsid w:val="00606371"/>
    <w:rsid w:val="00606D57"/>
    <w:rsid w:val="0060773B"/>
    <w:rsid w:val="00612ED9"/>
    <w:rsid w:val="00617CFC"/>
    <w:rsid w:val="006329D1"/>
    <w:rsid w:val="00634114"/>
    <w:rsid w:val="006404F0"/>
    <w:rsid w:val="0065481F"/>
    <w:rsid w:val="00664D24"/>
    <w:rsid w:val="006821D3"/>
    <w:rsid w:val="006A0007"/>
    <w:rsid w:val="006A4C6D"/>
    <w:rsid w:val="006A6826"/>
    <w:rsid w:val="006D2D64"/>
    <w:rsid w:val="006D35A7"/>
    <w:rsid w:val="006D483B"/>
    <w:rsid w:val="006D7F3C"/>
    <w:rsid w:val="00702813"/>
    <w:rsid w:val="007033F0"/>
    <w:rsid w:val="007173F4"/>
    <w:rsid w:val="00722273"/>
    <w:rsid w:val="00723379"/>
    <w:rsid w:val="00724F9B"/>
    <w:rsid w:val="00725398"/>
    <w:rsid w:val="00725577"/>
    <w:rsid w:val="007337BE"/>
    <w:rsid w:val="00734DDB"/>
    <w:rsid w:val="00735B11"/>
    <w:rsid w:val="00741447"/>
    <w:rsid w:val="00742FB0"/>
    <w:rsid w:val="00764763"/>
    <w:rsid w:val="00774924"/>
    <w:rsid w:val="00787D11"/>
    <w:rsid w:val="00793428"/>
    <w:rsid w:val="007B57BB"/>
    <w:rsid w:val="007B6E36"/>
    <w:rsid w:val="007C345E"/>
    <w:rsid w:val="007D6895"/>
    <w:rsid w:val="007E1CD2"/>
    <w:rsid w:val="007E4CAC"/>
    <w:rsid w:val="007F1E07"/>
    <w:rsid w:val="007F4FDD"/>
    <w:rsid w:val="0082174D"/>
    <w:rsid w:val="00831AE4"/>
    <w:rsid w:val="00841770"/>
    <w:rsid w:val="008438EF"/>
    <w:rsid w:val="00854752"/>
    <w:rsid w:val="008604E0"/>
    <w:rsid w:val="00872979"/>
    <w:rsid w:val="00876895"/>
    <w:rsid w:val="008923A7"/>
    <w:rsid w:val="008A05A1"/>
    <w:rsid w:val="008A25BC"/>
    <w:rsid w:val="008C214E"/>
    <w:rsid w:val="008D11D4"/>
    <w:rsid w:val="008D3D07"/>
    <w:rsid w:val="008E26A7"/>
    <w:rsid w:val="008E62EC"/>
    <w:rsid w:val="008E79BC"/>
    <w:rsid w:val="0090474F"/>
    <w:rsid w:val="00931B50"/>
    <w:rsid w:val="00933275"/>
    <w:rsid w:val="00943152"/>
    <w:rsid w:val="009509C8"/>
    <w:rsid w:val="0095539C"/>
    <w:rsid w:val="009608DC"/>
    <w:rsid w:val="009609C4"/>
    <w:rsid w:val="00965486"/>
    <w:rsid w:val="00966570"/>
    <w:rsid w:val="00983D67"/>
    <w:rsid w:val="009C00F4"/>
    <w:rsid w:val="009C105B"/>
    <w:rsid w:val="009D3DCA"/>
    <w:rsid w:val="009D7CE2"/>
    <w:rsid w:val="009F7C21"/>
    <w:rsid w:val="00A0143A"/>
    <w:rsid w:val="00A05AB4"/>
    <w:rsid w:val="00A12FDE"/>
    <w:rsid w:val="00A251BF"/>
    <w:rsid w:val="00A27352"/>
    <w:rsid w:val="00A34388"/>
    <w:rsid w:val="00A47A08"/>
    <w:rsid w:val="00A51145"/>
    <w:rsid w:val="00A52FC3"/>
    <w:rsid w:val="00A748EC"/>
    <w:rsid w:val="00A840AE"/>
    <w:rsid w:val="00A94F13"/>
    <w:rsid w:val="00AB520F"/>
    <w:rsid w:val="00AF4782"/>
    <w:rsid w:val="00B1016A"/>
    <w:rsid w:val="00B13814"/>
    <w:rsid w:val="00B14643"/>
    <w:rsid w:val="00B15827"/>
    <w:rsid w:val="00B168BD"/>
    <w:rsid w:val="00B24ECD"/>
    <w:rsid w:val="00B32711"/>
    <w:rsid w:val="00B33FFB"/>
    <w:rsid w:val="00B41F2E"/>
    <w:rsid w:val="00B44A77"/>
    <w:rsid w:val="00B66924"/>
    <w:rsid w:val="00B74DDF"/>
    <w:rsid w:val="00B80B9A"/>
    <w:rsid w:val="00B91236"/>
    <w:rsid w:val="00B93CFA"/>
    <w:rsid w:val="00B96BD3"/>
    <w:rsid w:val="00BA0E25"/>
    <w:rsid w:val="00BA2321"/>
    <w:rsid w:val="00BC18D3"/>
    <w:rsid w:val="00BC76A6"/>
    <w:rsid w:val="00BE6CCC"/>
    <w:rsid w:val="00BF47C4"/>
    <w:rsid w:val="00C0626E"/>
    <w:rsid w:val="00C10078"/>
    <w:rsid w:val="00C313E6"/>
    <w:rsid w:val="00C329FF"/>
    <w:rsid w:val="00C55248"/>
    <w:rsid w:val="00C6509D"/>
    <w:rsid w:val="00C6727E"/>
    <w:rsid w:val="00C67395"/>
    <w:rsid w:val="00C77B87"/>
    <w:rsid w:val="00C941E7"/>
    <w:rsid w:val="00CA16E0"/>
    <w:rsid w:val="00CA4E34"/>
    <w:rsid w:val="00CB1A7D"/>
    <w:rsid w:val="00CB6A53"/>
    <w:rsid w:val="00CC2EA9"/>
    <w:rsid w:val="00CE2797"/>
    <w:rsid w:val="00CE6B31"/>
    <w:rsid w:val="00D25660"/>
    <w:rsid w:val="00D26D33"/>
    <w:rsid w:val="00D54C64"/>
    <w:rsid w:val="00D649E3"/>
    <w:rsid w:val="00D71DA7"/>
    <w:rsid w:val="00D80B9B"/>
    <w:rsid w:val="00D916E3"/>
    <w:rsid w:val="00D93D30"/>
    <w:rsid w:val="00D94030"/>
    <w:rsid w:val="00D94377"/>
    <w:rsid w:val="00D97770"/>
    <w:rsid w:val="00DB1E66"/>
    <w:rsid w:val="00DB4A3B"/>
    <w:rsid w:val="00DB6F5B"/>
    <w:rsid w:val="00DC4D67"/>
    <w:rsid w:val="00DD29E8"/>
    <w:rsid w:val="00DE09B4"/>
    <w:rsid w:val="00DE6DD3"/>
    <w:rsid w:val="00DF6190"/>
    <w:rsid w:val="00E14A49"/>
    <w:rsid w:val="00E20E44"/>
    <w:rsid w:val="00E22E29"/>
    <w:rsid w:val="00E2790C"/>
    <w:rsid w:val="00E54EA8"/>
    <w:rsid w:val="00E66304"/>
    <w:rsid w:val="00E7113C"/>
    <w:rsid w:val="00E7470E"/>
    <w:rsid w:val="00E76F7B"/>
    <w:rsid w:val="00E917D0"/>
    <w:rsid w:val="00E958CC"/>
    <w:rsid w:val="00EB31FF"/>
    <w:rsid w:val="00EB7420"/>
    <w:rsid w:val="00EC165B"/>
    <w:rsid w:val="00EC5933"/>
    <w:rsid w:val="00ED4C0D"/>
    <w:rsid w:val="00ED5CCB"/>
    <w:rsid w:val="00EF1DF1"/>
    <w:rsid w:val="00EF665A"/>
    <w:rsid w:val="00F24151"/>
    <w:rsid w:val="00F330DB"/>
    <w:rsid w:val="00F35EB1"/>
    <w:rsid w:val="00F40341"/>
    <w:rsid w:val="00F454D9"/>
    <w:rsid w:val="00F60679"/>
    <w:rsid w:val="00F64535"/>
    <w:rsid w:val="00F76052"/>
    <w:rsid w:val="00F7629D"/>
    <w:rsid w:val="00F80035"/>
    <w:rsid w:val="00FB022D"/>
    <w:rsid w:val="00FC2431"/>
    <w:rsid w:val="00FD3F3F"/>
    <w:rsid w:val="00FD4CE2"/>
    <w:rsid w:val="00FD64A1"/>
    <w:rsid w:val="00FE1D0C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5A138"/>
  <w15:chartTrackingRefBased/>
  <w15:docId w15:val="{6ECA9D47-2154-424B-9C36-2870D7E0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6F7B"/>
    <w:rPr>
      <w:sz w:val="24"/>
      <w:szCs w:val="24"/>
    </w:rPr>
  </w:style>
  <w:style w:type="paragraph" w:styleId="Nadpis1">
    <w:name w:val="heading 1"/>
    <w:basedOn w:val="Normln"/>
    <w:next w:val="Normln"/>
    <w:qFormat/>
    <w:rsid w:val="004B3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E6D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00F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457FEA"/>
    <w:pPr>
      <w:keepNext/>
      <w:jc w:val="both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9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95ECE"/>
    <w:pPr>
      <w:spacing w:before="100" w:beforeAutospacing="1" w:after="100" w:afterAutospacing="1"/>
    </w:pPr>
  </w:style>
  <w:style w:type="character" w:styleId="Hypertextovodkaz">
    <w:name w:val="Hyperlink"/>
    <w:rsid w:val="00600DD2"/>
    <w:rPr>
      <w:color w:val="0000FF"/>
      <w:u w:val="single"/>
    </w:rPr>
  </w:style>
  <w:style w:type="character" w:customStyle="1" w:styleId="LuboMatal">
    <w:name w:val="Luboš Maštalíř"/>
    <w:semiHidden/>
    <w:rsid w:val="00A34388"/>
    <w:rPr>
      <w:rFonts w:ascii="Arial" w:hAnsi="Arial" w:cs="Arial"/>
      <w:color w:val="auto"/>
      <w:sz w:val="20"/>
      <w:szCs w:val="20"/>
    </w:rPr>
  </w:style>
  <w:style w:type="paragraph" w:styleId="Seznamsodrkami">
    <w:name w:val="List Bullet"/>
    <w:basedOn w:val="Normln"/>
    <w:rsid w:val="00B74DDF"/>
    <w:pPr>
      <w:numPr>
        <w:numId w:val="8"/>
      </w:numPr>
      <w:tabs>
        <w:tab w:val="left" w:pos="527"/>
      </w:tabs>
      <w:spacing w:after="60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3A6B7B"/>
    <w:rPr>
      <w:rFonts w:ascii="Tahoma" w:hAnsi="Tahoma" w:cs="Tahoma"/>
      <w:sz w:val="16"/>
      <w:szCs w:val="16"/>
    </w:rPr>
  </w:style>
  <w:style w:type="character" w:styleId="Sledovanodkaz">
    <w:name w:val="FollowedHyperlink"/>
    <w:rsid w:val="00DF6190"/>
    <w:rPr>
      <w:color w:val="800080"/>
      <w:u w:val="single"/>
    </w:rPr>
  </w:style>
  <w:style w:type="paragraph" w:styleId="Zkladntext">
    <w:name w:val="Body Text"/>
    <w:basedOn w:val="Normln"/>
    <w:rsid w:val="008A25BC"/>
    <w:pPr>
      <w:spacing w:before="120" w:after="120"/>
    </w:pPr>
    <w:rPr>
      <w:rFonts w:ascii="Tahoma" w:hAnsi="Tahoma"/>
      <w:sz w:val="20"/>
    </w:rPr>
  </w:style>
  <w:style w:type="paragraph" w:customStyle="1" w:styleId="ciselnik">
    <w:name w:val="ciselnik"/>
    <w:basedOn w:val="Normln"/>
    <w:link w:val="ciselnikChar"/>
    <w:rsid w:val="00B15827"/>
    <w:pPr>
      <w:spacing w:before="60" w:after="60"/>
    </w:pPr>
    <w:rPr>
      <w:rFonts w:ascii="Tahoma" w:hAnsi="Tahoma"/>
      <w:sz w:val="20"/>
    </w:rPr>
  </w:style>
  <w:style w:type="character" w:customStyle="1" w:styleId="ciselnikChar">
    <w:name w:val="ciselnik Char"/>
    <w:link w:val="ciselnik"/>
    <w:rsid w:val="00B15827"/>
    <w:rPr>
      <w:rFonts w:ascii="Tahoma" w:hAnsi="Tahoma"/>
      <w:szCs w:val="24"/>
      <w:lang w:val="cs-CZ" w:eastAsia="cs-CZ" w:bidi="ar-SA"/>
    </w:rPr>
  </w:style>
  <w:style w:type="character" w:customStyle="1" w:styleId="st">
    <w:name w:val="st"/>
    <w:basedOn w:val="Standardnpsmoodstavce"/>
    <w:rsid w:val="00AF4782"/>
  </w:style>
  <w:style w:type="character" w:customStyle="1" w:styleId="Zvraznn">
    <w:name w:val="Zvýraznění"/>
    <w:qFormat/>
    <w:rsid w:val="00AF4782"/>
    <w:rPr>
      <w:i/>
      <w:iCs/>
    </w:rPr>
  </w:style>
  <w:style w:type="paragraph" w:customStyle="1" w:styleId="tabulka2">
    <w:name w:val="tabulka 2"/>
    <w:basedOn w:val="Normln"/>
    <w:rsid w:val="00066C07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4E5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9C00F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2D6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9F7C21"/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F7C21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sd-dosta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0CE4B-11EF-4418-916C-4152634F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zástupce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zástupce</dc:title>
  <dc:subject/>
  <dc:creator>eva</dc:creator>
  <cp:keywords/>
  <dc:description/>
  <cp:lastModifiedBy>Pavel Dostál</cp:lastModifiedBy>
  <cp:revision>3</cp:revision>
  <cp:lastPrinted>2013-09-20T12:32:00Z</cp:lastPrinted>
  <dcterms:created xsi:type="dcterms:W3CDTF">2025-05-13T07:56:00Z</dcterms:created>
  <dcterms:modified xsi:type="dcterms:W3CDTF">2025-05-13T08:09:00Z</dcterms:modified>
</cp:coreProperties>
</file>